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8A" w:rsidRPr="00AA6F8A" w:rsidRDefault="00DF722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33866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="00AA6F8A">
        <w:rPr>
          <w:rFonts w:ascii="Times New Roman" w:hAnsi="Times New Roman" w:cs="Times New Roman"/>
          <w:b/>
          <w:sz w:val="24"/>
          <w:szCs w:val="24"/>
        </w:rPr>
        <w:t>о</w:t>
      </w:r>
      <w:r w:rsidR="003B3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F8A" w:rsidRPr="00AA6F8A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Республиканском конкурсе </w:t>
      </w:r>
      <w:r w:rsidR="00AA6F8A"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авторских методических разработок</w:t>
      </w:r>
      <w:r w:rsidR="00AA6F8A"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,</w:t>
      </w:r>
    </w:p>
    <w:p w:rsid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пособий, развиваю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их игр, педагогических находок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педагогов</w:t>
      </w:r>
      <w:r w:rsidR="003B3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дошкольных образовательных учреждений </w:t>
      </w:r>
    </w:p>
    <w:p w:rsid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«Лучшая методическая разработка по речевому развитию с использованием ИКТ»</w:t>
      </w:r>
    </w:p>
    <w:p w:rsid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F8A" w:rsidRP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F8A" w:rsidRPr="00AA6F8A" w:rsidRDefault="00DF722A" w:rsidP="00AA6F8A">
      <w:pPr>
        <w:shd w:val="clear" w:color="auto" w:fill="FFFFFF"/>
        <w:spacing w:after="0" w:line="322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F8A">
        <w:rPr>
          <w:rFonts w:ascii="Times New Roman" w:hAnsi="Times New Roman" w:cs="Times New Roman"/>
          <w:b/>
          <w:sz w:val="24"/>
          <w:szCs w:val="24"/>
        </w:rPr>
        <w:t xml:space="preserve">№1 </w:t>
      </w:r>
      <w:r w:rsidR="00AA6F8A" w:rsidRPr="00AA6F8A">
        <w:rPr>
          <w:rFonts w:ascii="Times New Roman" w:eastAsia="Calibri" w:hAnsi="Times New Roman" w:cs="Times New Roman"/>
          <w:b/>
          <w:sz w:val="24"/>
          <w:szCs w:val="24"/>
        </w:rPr>
        <w:t>Методические разработки занятий по развитию речи дошкольников с использованием ИКТ</w:t>
      </w:r>
    </w:p>
    <w:p w:rsidR="00AA6F8A" w:rsidRDefault="00AA6F8A" w:rsidP="00AA6F8A">
      <w:pPr>
        <w:shd w:val="clear" w:color="auto" w:fill="FFFFFF"/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675"/>
        <w:gridCol w:w="4076"/>
        <w:gridCol w:w="3074"/>
        <w:gridCol w:w="1639"/>
        <w:gridCol w:w="3685"/>
        <w:gridCol w:w="1637"/>
      </w:tblGrid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3517B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F4747C" w:rsidRDefault="00F4747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Дошкольное образовательное учреждение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533866" w:rsidRDefault="00F4747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9D3F6C" w:rsidRPr="00533866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6C" w:rsidRPr="00533866" w:rsidRDefault="00F4747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B6696A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</w:tr>
      <w:tr w:rsidR="009D3F6C" w:rsidRPr="00533866" w:rsidTr="003517BF">
        <w:trPr>
          <w:trHeight w:val="8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8B4F0D" w:rsidP="008B4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8B4F0D" w:rsidP="004F3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«Килиевская</w:t>
            </w:r>
            <w:r w:rsidR="00F47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школа-детский сад»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8B4F0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«Лети-лети лепесток»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B5CB9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5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B5CB9" w:rsidRDefault="008B4F0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Гатиатуллина Эльвира Геннадьевна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F0D" w:rsidRPr="00533866" w:rsidRDefault="009D3F6C" w:rsidP="008B4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5CB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B4F0D">
              <w:rPr>
                <w:rFonts w:ascii="Times New Roman" w:hAnsi="Times New Roman" w:cs="Times New Roman"/>
                <w:sz w:val="24"/>
                <w:szCs w:val="24"/>
              </w:rPr>
              <w:t>ОУ «Субашская ООШ» Балтасинского муниципального района РТ</w:t>
            </w:r>
          </w:p>
          <w:p w:rsidR="009D3F6C" w:rsidRPr="005B5CB9" w:rsidRDefault="009D3F6C" w:rsidP="008B4F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B5CB9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5CB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2431CD" w:rsidRDefault="008B4F0D" w:rsidP="002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иминлеге кагыйдәләрен ныгыту өчен</w:t>
            </w:r>
            <w:r w:rsidR="00243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комп</w:t>
            </w:r>
            <w:r w:rsidR="002431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431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ютер технологияләрен кулланып төзелгән шөгыл</w:t>
            </w:r>
            <w:r w:rsidR="002431CD">
              <w:rPr>
                <w:rFonts w:ascii="Times New Roman" w:hAnsi="Times New Roman" w:cs="Times New Roman"/>
                <w:sz w:val="24"/>
                <w:szCs w:val="24"/>
              </w:rPr>
              <w:t>ь «Светофорда</w:t>
            </w:r>
            <w:r w:rsidR="00075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1CD">
              <w:rPr>
                <w:rFonts w:ascii="Times New Roman" w:hAnsi="Times New Roman" w:cs="Times New Roman"/>
                <w:sz w:val="24"/>
                <w:szCs w:val="24"/>
              </w:rPr>
              <w:t>кунакта»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B5CB9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431C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Нина Леонидовна</w:t>
            </w:r>
          </w:p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2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МБДОУ “</w:t>
            </w:r>
            <w:r w:rsidR="002431CD">
              <w:rPr>
                <w:rFonts w:ascii="Times New Roman" w:hAnsi="Times New Roman" w:cs="Times New Roman"/>
                <w:sz w:val="24"/>
                <w:szCs w:val="24"/>
              </w:rPr>
              <w:t>Ципьинский детский сад комбинированного вида»Балтасинского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CD" w:rsidRPr="002431CD" w:rsidRDefault="002431CD" w:rsidP="002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1CD">
              <w:rPr>
                <w:rFonts w:ascii="Times New Roman" w:hAnsi="Times New Roman" w:cs="Times New Roman"/>
                <w:sz w:val="24"/>
                <w:szCs w:val="24"/>
              </w:rPr>
              <w:t xml:space="preserve">Квест-игра по развитию речи в старшей группе </w:t>
            </w:r>
          </w:p>
          <w:p w:rsidR="009D3F6C" w:rsidRPr="00533866" w:rsidRDefault="002431CD" w:rsidP="002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31CD">
              <w:rPr>
                <w:rFonts w:ascii="Times New Roman" w:hAnsi="Times New Roman" w:cs="Times New Roman"/>
                <w:sz w:val="24"/>
                <w:szCs w:val="24"/>
              </w:rPr>
              <w:t>на тему «В гости к ремесленникам»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Габдульбаровна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МБОУ «Тюнтерская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B6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«Кыргый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хайваннар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таныштыру»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696A">
              <w:rPr>
                <w:rFonts w:ascii="Times New Roman" w:hAnsi="Times New Roman" w:cs="Times New Roman"/>
                <w:sz w:val="24"/>
                <w:szCs w:val="24"/>
              </w:rPr>
              <w:t>Даминова ЯсминаМаулетовна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2E0F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B6696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«Кем булырга?»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2E0FA1" w:rsidRDefault="002E0FA1" w:rsidP="002E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Габдрахманова Ландыш Салимовна</w:t>
            </w:r>
          </w:p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E0FA1" w:rsidP="002E0F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«Балтасинский детский сад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E0FA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E0FA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ветофорның</w:t>
            </w:r>
            <w:r w:rsidR="00F47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сигналларын</w:t>
            </w:r>
            <w:r w:rsidR="00F47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эзлибез”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</w:tr>
      <w:tr w:rsidR="00000C20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Pr="00533866" w:rsidRDefault="00000C20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Эльмира Анатолиевна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«Норминский детский сад «Тургай»комбинированного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Pr="00000C20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Pr="00B71D71" w:rsidRDefault="00000C20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көнгә әзерлек”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9358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«Караду</w:t>
            </w:r>
            <w:r w:rsidR="00935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анский детский сад комбинированного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«Лунтик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дусларын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эзли»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ГульназТимерхановна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«Чапшарскаяначальная школа-детский сад»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3321D3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 бүләкләре”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участника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D3" w:rsidRPr="003321D3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Камалиева Гульнур Махмутовна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533866" w:rsidRDefault="00C928E3" w:rsidP="00C9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 общеразвивающего вида» Балтасинского муниципального района РТ</w:t>
            </w:r>
          </w:p>
          <w:p w:rsidR="009D3F6C" w:rsidRPr="00C928E3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C928E3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өзге урман серләре”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9D3F6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EE66F5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EE66F5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EE66F5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EE66F5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тернии к сказкам»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46D5F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5F" w:rsidRPr="00533866" w:rsidRDefault="008358F6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A46D5F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Гульсария Харисовна</w:t>
            </w:r>
          </w:p>
          <w:p w:rsidR="00A46D5F" w:rsidRPr="000F40D7" w:rsidRDefault="00F46E0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Шарипжанова Рузиля Зуфаровна</w:t>
            </w:r>
            <w:r w:rsidR="00A46D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5F" w:rsidRPr="00533866" w:rsidRDefault="00A46D5F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«Карелинский детский сад общеразвивающего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5F" w:rsidRPr="00533866" w:rsidRDefault="00A46D5F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5F" w:rsidRPr="000F40D7" w:rsidRDefault="00A46D5F" w:rsidP="000F40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 деятельность в старшей группе «Кош теле–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өстәл яме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5F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8358F6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7D7A38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Филипова Анна Викторовна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7D7A38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«Малолызинский детский сад»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7D7A38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7D7A38" w:rsidP="007D7A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организованная образовательная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речевому развитию в подготовительной  к школе группе «В мире старинных вещей»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9D3F6C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 Аниса Камиловна</w:t>
            </w:r>
          </w:p>
          <w:p w:rsidR="00223B12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 Рания Рустамовна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C45E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«Балтасинский детский сад №5 комбинированного вида»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– игры по правилам безопасного поведения на дороге.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6C" w:rsidRPr="00533866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6E03" w:rsidRPr="00533866" w:rsidTr="003517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F46E0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F46E0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29D">
              <w:rPr>
                <w:rFonts w:ascii="Times New Roman" w:hAnsi="Times New Roman" w:cs="Times New Roman"/>
                <w:sz w:val="24"/>
                <w:szCs w:val="24"/>
              </w:rPr>
              <w:t>Зайнуллина Гульшат Табрисовна</w:t>
            </w:r>
          </w:p>
          <w:p w:rsidR="009F229D" w:rsidRDefault="009F229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Венера Магсумзяновна</w:t>
            </w:r>
          </w:p>
          <w:p w:rsidR="009F229D" w:rsidRDefault="009F229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Файзраханова Гелюся Фатхрахмановна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9F229D" w:rsidP="00223B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«Карелинский детский сад общеразвивающего вида» Балтасинского муниципального района 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9F229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воспитаетль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Pr="009F229D" w:rsidRDefault="009F229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 бездән сынау ала”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03" w:rsidRDefault="009F229D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DF722A" w:rsidRPr="00533866" w:rsidRDefault="00DF722A" w:rsidP="005338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07C1" w:rsidRDefault="00C407C1" w:rsidP="00C407C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A6F8A" w:rsidRDefault="00AA6F8A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5F" w:rsidRDefault="00A46D5F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CD0" w:rsidRDefault="000A3CD0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CD0" w:rsidRDefault="000A3CD0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CD0" w:rsidRDefault="000A3CD0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CD0" w:rsidRDefault="000A3CD0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CD0" w:rsidRDefault="000A3CD0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B12" w:rsidRDefault="00223B12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F8A" w:rsidRP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338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протокол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23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F8A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Республиканском конкурсе 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авторских методических разработок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,</w:t>
      </w:r>
    </w:p>
    <w:p w:rsid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пособий, развиваю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их игр, педагогических находок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педагогов</w:t>
      </w:r>
      <w:r w:rsidR="003B3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дошкольных образовательных учреждений </w:t>
      </w:r>
    </w:p>
    <w:p w:rsidR="00AA6F8A" w:rsidRDefault="00AA6F8A" w:rsidP="00AA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«Лучшая методическая разработка по речевому развитию с использованием ИКТ»</w:t>
      </w:r>
    </w:p>
    <w:p w:rsidR="00AA6F8A" w:rsidRDefault="00AA6F8A" w:rsidP="00C407C1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F8A" w:rsidRPr="00AA6F8A" w:rsidRDefault="00AA6F8A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F8A">
        <w:rPr>
          <w:rFonts w:ascii="Times New Roman" w:eastAsia="Calibri" w:hAnsi="Times New Roman" w:cs="Times New Roman"/>
          <w:b/>
          <w:sz w:val="24"/>
          <w:szCs w:val="24"/>
        </w:rPr>
        <w:t>2.Методические разработки авторских развивающих ИКТ игр по развитию речи дошкольников</w:t>
      </w:r>
    </w:p>
    <w:p w:rsidR="00DF722A" w:rsidRPr="00533866" w:rsidRDefault="00DF722A" w:rsidP="00C40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675"/>
        <w:gridCol w:w="2977"/>
        <w:gridCol w:w="2693"/>
        <w:gridCol w:w="1843"/>
        <w:gridCol w:w="5103"/>
        <w:gridCol w:w="1495"/>
      </w:tblGrid>
      <w:tr w:rsidR="00BD708E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DF722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DF722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7536C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DF722A" w:rsidP="007536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536CA">
              <w:rPr>
                <w:rFonts w:ascii="Times New Roman" w:hAnsi="Times New Roman" w:cs="Times New Roman"/>
                <w:sz w:val="24"/>
                <w:szCs w:val="24"/>
              </w:rPr>
              <w:t>ошкольное 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7536C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722A" w:rsidRPr="00533866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DF722A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386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2A" w:rsidRPr="00533866" w:rsidRDefault="002E0FA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E0FA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533866" w:rsidRDefault="002E0FA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533866" w:rsidRDefault="002E0FA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533866" w:rsidRDefault="002E0FA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 Балтасинского муниципального района РТ</w:t>
            </w:r>
          </w:p>
          <w:p w:rsidR="002E0FA1" w:rsidRPr="00533866" w:rsidRDefault="002E0FA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533866" w:rsidRDefault="002E0FA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Pr="00533866" w:rsidRDefault="002E0FA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«Кем кайда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яши?»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E0FA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B71D7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B71D7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Фануза Альбертовна</w:t>
            </w:r>
          </w:p>
          <w:p w:rsidR="00B71D71" w:rsidRDefault="00B71D7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Эльмира Анатолиевна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B71D71" w:rsidP="00000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«Норминский детский сад </w:t>
            </w:r>
            <w:r w:rsidR="00000C20">
              <w:rPr>
                <w:rFonts w:ascii="Times New Roman" w:hAnsi="Times New Roman" w:cs="Times New Roman"/>
                <w:sz w:val="24"/>
                <w:szCs w:val="24"/>
              </w:rPr>
              <w:t>«Тургай»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вида» Балтасинского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928E3" w:rsidRP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B71D71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Мәктәпкә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әзерлек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төркеменд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әсөйләм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үсеше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белеем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өлкәсе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6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Авазлар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хәрефләр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1">
              <w:rPr>
                <w:rFonts w:ascii="Times New Roman" w:hAnsi="Times New Roman" w:cs="Times New Roman"/>
                <w:sz w:val="24"/>
                <w:szCs w:val="24"/>
              </w:rPr>
              <w:t>илендә»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A1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1D71" w:rsidRPr="00533866" w:rsidTr="007536CA">
        <w:trPr>
          <w:trHeight w:val="9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Default="00000C20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Default="00000C20" w:rsidP="000A3C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№5 комбинированного вида» Балтасинского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русского языка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Pr="00B71D71" w:rsidRDefault="00000C20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кит игра по развитию речи для старшей группы «Дикие животные"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71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00C20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3321D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Фандазовна,</w:t>
            </w:r>
          </w:p>
          <w:p w:rsidR="00000C20" w:rsidRDefault="00000C20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Лилия Фидаилевна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533866" w:rsidRDefault="003321D3" w:rsidP="00C9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</w:t>
            </w:r>
            <w:r w:rsidR="00C928E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5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8E3">
              <w:rPr>
                <w:rFonts w:ascii="Times New Roman" w:hAnsi="Times New Roman" w:cs="Times New Roman"/>
                <w:sz w:val="24"/>
                <w:szCs w:val="24"/>
              </w:rPr>
              <w:t xml:space="preserve">Балтасинского муниципального </w:t>
            </w:r>
            <w:r w:rsidR="00C9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РТ</w:t>
            </w:r>
          </w:p>
          <w:p w:rsidR="00000C20" w:rsidRDefault="00000C20" w:rsidP="00000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3321D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воспитатели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20" w:rsidRDefault="003321D3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интерактивных игр по лексической теме «Домашние и дикие животные»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12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000C20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928E3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Диля Анваровна,</w:t>
            </w:r>
          </w:p>
          <w:p w:rsidR="00C928E3" w:rsidRPr="003321D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Файзерахманова Лилия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3321D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№355 комбинированного вида с татарским языком воспитания и обучения” Московского района г.Казани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533866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Икт-игра «Какой рисунок лишний?»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928E3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C928E3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Эльмира Анатолиевна</w:t>
            </w:r>
          </w:p>
          <w:p w:rsidR="00C928E3" w:rsidRDefault="00C928E3" w:rsidP="00C9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Фануза Альбертовна</w:t>
            </w:r>
          </w:p>
          <w:p w:rsidR="00C928E3" w:rsidRP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«Норминский детский сад «Тургай»комбинированного вида» Балтасинского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928E3" w:rsidRDefault="00C928E3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C928E3" w:rsidRDefault="00C928E3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«Уйла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әйт”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23B12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928E3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C928E3" w:rsidRDefault="00C928E3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EE66F5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мира Гаптельшакуровна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93582D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«Карадув</w:t>
            </w:r>
            <w:r w:rsidR="00EE66F5">
              <w:rPr>
                <w:rFonts w:ascii="Times New Roman" w:hAnsi="Times New Roman" w:cs="Times New Roman"/>
                <w:sz w:val="24"/>
                <w:szCs w:val="24"/>
              </w:rPr>
              <w:t>анский детский сад комбинированного вида» Балтасинского муниципального района РТ</w:t>
            </w:r>
          </w:p>
          <w:p w:rsidR="008358F6" w:rsidRDefault="008358F6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Default="00EE66F5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EE66F5" w:rsidRDefault="00EE66F5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«Чисталык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әламәтлек билгесе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E3" w:rsidRPr="00F4747C" w:rsidRDefault="00F4747C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8358F6" w:rsidRPr="00533866" w:rsidTr="007536CA">
        <w:tc>
          <w:tcPr>
            <w:tcW w:w="675" w:type="dxa"/>
          </w:tcPr>
          <w:p w:rsidR="008358F6" w:rsidRPr="00533866" w:rsidRDefault="004F3641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358F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</w:p>
          <w:p w:rsidR="008358F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  <w:p w:rsidR="008358F6" w:rsidRPr="0053386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</w:p>
        </w:tc>
        <w:tc>
          <w:tcPr>
            <w:tcW w:w="2693" w:type="dxa"/>
          </w:tcPr>
          <w:p w:rsidR="008358F6" w:rsidRDefault="008358F6" w:rsidP="00D707D1">
            <w:r w:rsidRPr="00E7188C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 общеразвивающего вида» Балтасинского муниципального района РТ</w:t>
            </w:r>
          </w:p>
        </w:tc>
        <w:tc>
          <w:tcPr>
            <w:tcW w:w="1843" w:type="dxa"/>
          </w:tcPr>
          <w:p w:rsidR="008358F6" w:rsidRPr="0053386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103" w:type="dxa"/>
          </w:tcPr>
          <w:p w:rsidR="008358F6" w:rsidRPr="00EE66F5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«Кыргый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йорт хайваннары”</w:t>
            </w:r>
          </w:p>
        </w:tc>
        <w:tc>
          <w:tcPr>
            <w:tcW w:w="1495" w:type="dxa"/>
          </w:tcPr>
          <w:p w:rsidR="008358F6" w:rsidRPr="00F4747C" w:rsidRDefault="00F4747C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8358F6" w:rsidRPr="00533866" w:rsidTr="007536CA">
        <w:tc>
          <w:tcPr>
            <w:tcW w:w="675" w:type="dxa"/>
          </w:tcPr>
          <w:p w:rsidR="008358F6" w:rsidRPr="00533866" w:rsidRDefault="004F3641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358F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</w:p>
          <w:p w:rsidR="008358F6" w:rsidRPr="0053386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r w:rsidR="0022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</w:tc>
        <w:tc>
          <w:tcPr>
            <w:tcW w:w="2693" w:type="dxa"/>
          </w:tcPr>
          <w:p w:rsidR="008358F6" w:rsidRDefault="008358F6" w:rsidP="00D707D1">
            <w:r w:rsidRPr="00E7188C">
              <w:rPr>
                <w:rFonts w:ascii="Times New Roman" w:hAnsi="Times New Roman" w:cs="Times New Roman"/>
                <w:sz w:val="24"/>
                <w:szCs w:val="24"/>
              </w:rPr>
              <w:t xml:space="preserve">МБДОУ «Балтасинский детский сад №2 общеразвивающего вида» Балтасинского </w:t>
            </w:r>
            <w:r w:rsidRPr="00E71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843" w:type="dxa"/>
          </w:tcPr>
          <w:p w:rsidR="008358F6" w:rsidRPr="00533866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5103" w:type="dxa"/>
          </w:tcPr>
          <w:p w:rsidR="008358F6" w:rsidRPr="00EE66F5" w:rsidRDefault="008358F6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чиковая гимнастика</w:t>
            </w:r>
          </w:p>
        </w:tc>
        <w:tc>
          <w:tcPr>
            <w:tcW w:w="1495" w:type="dxa"/>
          </w:tcPr>
          <w:p w:rsidR="008358F6" w:rsidRPr="00533866" w:rsidRDefault="00223B12" w:rsidP="00D707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E66F5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4F364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EE66F5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Гульфина Мунавировна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EE66F5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 Балтасинского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EE66F5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EE66F5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«Ялгышма»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5" w:rsidRDefault="00223B12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225F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Шаймухаметова Рания Рустамовна</w:t>
            </w:r>
          </w:p>
          <w:p w:rsidR="006225F1" w:rsidRDefault="006225F1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Заляева Аниса Камиловна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6225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«Балтасинский детский сад №5 комбинированного вида»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Pr="006225F1" w:rsidRDefault="006225F1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«Камил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белән танышу”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P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6225F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Гарапшина Индира Рамилевна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6225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№5 комбинированного вида»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Pr="006225F1" w:rsidRDefault="006225F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6225F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Хамдия Райхановна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6225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«Норминский детский сад «Тургай»»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 нас в саду»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1F506B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Ахметгалиева Лилия Гафиулловна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6225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№5 комбинированного вида»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зарядку становись»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6B" w:rsidRDefault="001F506B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6225F1" w:rsidRPr="00533866" w:rsidTr="007536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F5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07509C" w:rsidP="00EE66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Калимуллина </w:t>
            </w:r>
            <w:r w:rsidR="006225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Гульназ Маратовна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6225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«Салаусский детский 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475F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Pr="006225F1" w:rsidRDefault="006225F1" w:rsidP="00B71D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интерактивных игр ( по использованию УМК «Изучаем русский язык»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сөйләшәбез”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F1" w:rsidRDefault="006225F1" w:rsidP="005338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</w:tbl>
    <w:p w:rsidR="007963B7" w:rsidRPr="006225F1" w:rsidRDefault="007963B7" w:rsidP="0053386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963B7" w:rsidRDefault="007963B7" w:rsidP="0053386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963B7" w:rsidSect="000A3CD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D9B" w:rsidRDefault="00183D9B" w:rsidP="00E639C6">
      <w:pPr>
        <w:spacing w:after="0" w:line="240" w:lineRule="auto"/>
      </w:pPr>
      <w:r>
        <w:separator/>
      </w:r>
    </w:p>
  </w:endnote>
  <w:endnote w:type="continuationSeparator" w:id="1">
    <w:p w:rsidR="00183D9B" w:rsidRDefault="00183D9B" w:rsidP="00E6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D9B" w:rsidRDefault="00183D9B" w:rsidP="00E639C6">
      <w:pPr>
        <w:spacing w:after="0" w:line="240" w:lineRule="auto"/>
      </w:pPr>
      <w:r>
        <w:separator/>
      </w:r>
    </w:p>
  </w:footnote>
  <w:footnote w:type="continuationSeparator" w:id="1">
    <w:p w:rsidR="00183D9B" w:rsidRDefault="00183D9B" w:rsidP="00E63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C3F"/>
    <w:rsid w:val="00000C20"/>
    <w:rsid w:val="00001DBC"/>
    <w:rsid w:val="00012948"/>
    <w:rsid w:val="0003552D"/>
    <w:rsid w:val="00067089"/>
    <w:rsid w:val="000679C6"/>
    <w:rsid w:val="0007509C"/>
    <w:rsid w:val="000A3CD0"/>
    <w:rsid w:val="000A441E"/>
    <w:rsid w:val="000C02AE"/>
    <w:rsid w:val="000D58F4"/>
    <w:rsid w:val="000F40D7"/>
    <w:rsid w:val="00111916"/>
    <w:rsid w:val="001347C5"/>
    <w:rsid w:val="00143151"/>
    <w:rsid w:val="00154A62"/>
    <w:rsid w:val="001577A0"/>
    <w:rsid w:val="00183D9B"/>
    <w:rsid w:val="00196DD5"/>
    <w:rsid w:val="001B0DD4"/>
    <w:rsid w:val="001C1E3D"/>
    <w:rsid w:val="001D30C4"/>
    <w:rsid w:val="001F506B"/>
    <w:rsid w:val="00223B12"/>
    <w:rsid w:val="002431CD"/>
    <w:rsid w:val="002609E2"/>
    <w:rsid w:val="002D3B87"/>
    <w:rsid w:val="002E0FA1"/>
    <w:rsid w:val="002F158E"/>
    <w:rsid w:val="003321D3"/>
    <w:rsid w:val="003517BF"/>
    <w:rsid w:val="00383F0C"/>
    <w:rsid w:val="003A3946"/>
    <w:rsid w:val="003A48AF"/>
    <w:rsid w:val="003B2F42"/>
    <w:rsid w:val="003B3924"/>
    <w:rsid w:val="003C4D02"/>
    <w:rsid w:val="004372A2"/>
    <w:rsid w:val="00437C3F"/>
    <w:rsid w:val="0045335A"/>
    <w:rsid w:val="0047218C"/>
    <w:rsid w:val="0048009A"/>
    <w:rsid w:val="004C6C33"/>
    <w:rsid w:val="004F3641"/>
    <w:rsid w:val="004F703F"/>
    <w:rsid w:val="005235EC"/>
    <w:rsid w:val="00527263"/>
    <w:rsid w:val="00533866"/>
    <w:rsid w:val="005658EE"/>
    <w:rsid w:val="00567B20"/>
    <w:rsid w:val="0058251A"/>
    <w:rsid w:val="005B5CB9"/>
    <w:rsid w:val="005F60FB"/>
    <w:rsid w:val="006225F1"/>
    <w:rsid w:val="0064436A"/>
    <w:rsid w:val="006570F0"/>
    <w:rsid w:val="00665B33"/>
    <w:rsid w:val="00696CE7"/>
    <w:rsid w:val="006A2311"/>
    <w:rsid w:val="006B0E44"/>
    <w:rsid w:val="006B71BA"/>
    <w:rsid w:val="006B782D"/>
    <w:rsid w:val="006D01F8"/>
    <w:rsid w:val="006E3EF9"/>
    <w:rsid w:val="007536CA"/>
    <w:rsid w:val="00775F1C"/>
    <w:rsid w:val="007963B7"/>
    <w:rsid w:val="007D7A38"/>
    <w:rsid w:val="007D7B27"/>
    <w:rsid w:val="00805E7A"/>
    <w:rsid w:val="00827119"/>
    <w:rsid w:val="008358F6"/>
    <w:rsid w:val="00835C73"/>
    <w:rsid w:val="0084381C"/>
    <w:rsid w:val="00867572"/>
    <w:rsid w:val="008B4F0D"/>
    <w:rsid w:val="0093582D"/>
    <w:rsid w:val="009B45BE"/>
    <w:rsid w:val="009B4E4A"/>
    <w:rsid w:val="009D129D"/>
    <w:rsid w:val="009D3F6C"/>
    <w:rsid w:val="009F229D"/>
    <w:rsid w:val="00A134CF"/>
    <w:rsid w:val="00A46D5F"/>
    <w:rsid w:val="00A668A2"/>
    <w:rsid w:val="00A818C4"/>
    <w:rsid w:val="00AA088C"/>
    <w:rsid w:val="00AA6F8A"/>
    <w:rsid w:val="00AF253E"/>
    <w:rsid w:val="00B6696A"/>
    <w:rsid w:val="00B7021D"/>
    <w:rsid w:val="00B71D71"/>
    <w:rsid w:val="00BA49B6"/>
    <w:rsid w:val="00BC297F"/>
    <w:rsid w:val="00BD708E"/>
    <w:rsid w:val="00C2129A"/>
    <w:rsid w:val="00C407C1"/>
    <w:rsid w:val="00C45E8F"/>
    <w:rsid w:val="00C56FFC"/>
    <w:rsid w:val="00C57012"/>
    <w:rsid w:val="00C753E9"/>
    <w:rsid w:val="00C928E3"/>
    <w:rsid w:val="00CA456E"/>
    <w:rsid w:val="00CC4328"/>
    <w:rsid w:val="00CE50A3"/>
    <w:rsid w:val="00D04551"/>
    <w:rsid w:val="00D10520"/>
    <w:rsid w:val="00D154C0"/>
    <w:rsid w:val="00D425CD"/>
    <w:rsid w:val="00DC272F"/>
    <w:rsid w:val="00DD7C16"/>
    <w:rsid w:val="00DE7A3E"/>
    <w:rsid w:val="00DF722A"/>
    <w:rsid w:val="00E22508"/>
    <w:rsid w:val="00E256FF"/>
    <w:rsid w:val="00E639C6"/>
    <w:rsid w:val="00EA0B33"/>
    <w:rsid w:val="00EE66F5"/>
    <w:rsid w:val="00F46E03"/>
    <w:rsid w:val="00F4747C"/>
    <w:rsid w:val="00F53C95"/>
    <w:rsid w:val="00F8498C"/>
    <w:rsid w:val="00F95E65"/>
    <w:rsid w:val="00FC1659"/>
    <w:rsid w:val="00FF0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27"/>
  </w:style>
  <w:style w:type="paragraph" w:styleId="2">
    <w:name w:val="heading 2"/>
    <w:basedOn w:val="a"/>
    <w:next w:val="a"/>
    <w:link w:val="20"/>
    <w:uiPriority w:val="9"/>
    <w:unhideWhenUsed/>
    <w:qFormat/>
    <w:rsid w:val="00383F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72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E3EF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39C6"/>
  </w:style>
  <w:style w:type="paragraph" w:styleId="a8">
    <w:name w:val="footer"/>
    <w:basedOn w:val="a"/>
    <w:link w:val="a9"/>
    <w:uiPriority w:val="99"/>
    <w:unhideWhenUsed/>
    <w:rsid w:val="00E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39C6"/>
  </w:style>
  <w:style w:type="character" w:customStyle="1" w:styleId="20">
    <w:name w:val="Заголовок 2 Знак"/>
    <w:basedOn w:val="a0"/>
    <w:link w:val="2"/>
    <w:uiPriority w:val="9"/>
    <w:rsid w:val="00383F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83F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72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E3EF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39C6"/>
  </w:style>
  <w:style w:type="paragraph" w:styleId="a8">
    <w:name w:val="footer"/>
    <w:basedOn w:val="a"/>
    <w:link w:val="a9"/>
    <w:uiPriority w:val="99"/>
    <w:unhideWhenUsed/>
    <w:rsid w:val="00E6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39C6"/>
  </w:style>
  <w:style w:type="character" w:customStyle="1" w:styleId="20">
    <w:name w:val="Заголовок 2 Знак"/>
    <w:basedOn w:val="a0"/>
    <w:link w:val="2"/>
    <w:uiPriority w:val="9"/>
    <w:rsid w:val="00383F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902A-95EC-4EF6-A63C-9744B080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dcterms:created xsi:type="dcterms:W3CDTF">2022-03-02T05:10:00Z</dcterms:created>
  <dcterms:modified xsi:type="dcterms:W3CDTF">2022-04-21T04:46:00Z</dcterms:modified>
</cp:coreProperties>
</file>